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A0C6" w14:textId="77777777" w:rsidR="00583CD0" w:rsidRDefault="00583CD0" w:rsidP="003F03D3">
      <w:pPr>
        <w:rPr>
          <w:rFonts w:ascii="Times New Roman" w:hAnsi="Times New Roman" w:cs="Times New Roman"/>
          <w:b/>
        </w:rPr>
      </w:pPr>
    </w:p>
    <w:p w14:paraId="61D3A9F7" w14:textId="77777777" w:rsidR="00373B54" w:rsidRDefault="00373B54" w:rsidP="003F03D3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1"/>
        <w:gridCol w:w="1051"/>
        <w:gridCol w:w="1678"/>
        <w:gridCol w:w="693"/>
        <w:gridCol w:w="1380"/>
        <w:gridCol w:w="296"/>
        <w:gridCol w:w="1264"/>
        <w:gridCol w:w="1829"/>
      </w:tblGrid>
      <w:tr w:rsidR="00775A32" w:rsidRPr="002F7BED" w14:paraId="634DBB24" w14:textId="77777777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102C4100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BANDIRMA İLÇE MİLLİ EĞİTİM MÜDÜRLÜĞÜ</w:t>
            </w:r>
          </w:p>
          <w:p w14:paraId="0CC64F6E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BAŞARIYI İZLEME ve GELİŞTİRME PROJESİ</w:t>
            </w:r>
          </w:p>
          <w:p w14:paraId="2EE1EBCE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TASARIM BECERİ ATÖLYELERİ ve YENİLİKÇİ EĞİTİM-ÖĞRETİM ORTAMLARI</w:t>
            </w:r>
          </w:p>
          <w:p w14:paraId="2C200432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ETKİNLİK PLANI</w:t>
            </w:r>
          </w:p>
        </w:tc>
      </w:tr>
      <w:tr w:rsidR="00775A32" w:rsidRPr="002F7BED" w14:paraId="58D381FF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15122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26543" w14:textId="77777777" w:rsidR="00775A32" w:rsidRPr="002F7BED" w:rsidRDefault="003F4D39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ENERJİSA BANDIRMA FEN LİSESİ</w:t>
            </w:r>
          </w:p>
        </w:tc>
      </w:tr>
      <w:tr w:rsidR="00775A32" w:rsidRPr="002F7BED" w14:paraId="31FF3CCA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EF87D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Etkinliği Gerçekleştiren Öğretmenin</w:t>
            </w:r>
          </w:p>
          <w:p w14:paraId="35FFBFF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Adı-Soyadı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4E197" w14:textId="77777777" w:rsidR="00775A32" w:rsidRPr="002F7BED" w:rsidRDefault="003F4D39" w:rsidP="00AA6DEC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YASEMİN DERMENCİ-DİLEK AKTAŞ</w:t>
            </w:r>
          </w:p>
        </w:tc>
      </w:tr>
      <w:tr w:rsidR="00775A32" w:rsidRPr="002F7BED" w14:paraId="53A7AFDD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BF08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7D232" w14:textId="77777777" w:rsidR="00775A32" w:rsidRPr="002F7BED" w:rsidRDefault="003F4D39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BİYOLOJİ</w:t>
            </w:r>
          </w:p>
        </w:tc>
      </w:tr>
      <w:tr w:rsidR="00775A32" w:rsidRPr="002F7BED" w14:paraId="1A1A05A0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29A1C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F026E" w14:textId="77777777" w:rsidR="00775A32" w:rsidRPr="002F7BED" w:rsidRDefault="003F4D39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05056218228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D2321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99BC8" w14:textId="77777777" w:rsidR="00775A32" w:rsidRPr="002F7BED" w:rsidRDefault="003F4D39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yasemindermenci@hotmail.com</w:t>
            </w:r>
          </w:p>
        </w:tc>
      </w:tr>
      <w:tr w:rsidR="00775A32" w:rsidRPr="002F7BED" w14:paraId="5982C8C3" w14:textId="77777777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686E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Uygulamayı Geliştiren Diğer Öğretmenler</w:t>
            </w:r>
          </w:p>
        </w:tc>
      </w:tr>
      <w:tr w:rsidR="00775A32" w:rsidRPr="002F7BED" w14:paraId="3D70ACA6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CCBE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79923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AB857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EDFA2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637A0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</w:tr>
      <w:tr w:rsidR="00775A32" w:rsidRPr="002F7BED" w14:paraId="7B36077E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C26A3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2F5E2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FC18E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15859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74098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14:paraId="06F31952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A6BC6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586A4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AF0C9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41321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EB719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14:paraId="6131C569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F0D18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6354D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78DCF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818F1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187C1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</w:tbl>
    <w:p w14:paraId="4D6F463A" w14:textId="77777777" w:rsidR="00373B54" w:rsidRPr="002F7BED" w:rsidRDefault="00373B54" w:rsidP="003F03D3">
      <w:pPr>
        <w:rPr>
          <w:rFonts w:cstheme="minorHAnsi"/>
          <w:b/>
        </w:rPr>
      </w:pPr>
    </w:p>
    <w:p w14:paraId="40E60D4A" w14:textId="77777777" w:rsidR="00373B54" w:rsidRPr="002F7BED" w:rsidRDefault="00373B54" w:rsidP="003F03D3">
      <w:pPr>
        <w:rPr>
          <w:rFonts w:cstheme="minorHAnsi"/>
          <w:b/>
        </w:rPr>
      </w:pPr>
    </w:p>
    <w:p w14:paraId="5498B124" w14:textId="77777777" w:rsidR="00373B54" w:rsidRPr="002F7BED" w:rsidRDefault="00373B54" w:rsidP="003F03D3">
      <w:pPr>
        <w:rPr>
          <w:rFonts w:cstheme="minorHAnsi"/>
          <w:b/>
        </w:rPr>
      </w:pPr>
    </w:p>
    <w:p w14:paraId="00D08314" w14:textId="77777777" w:rsidR="00373B54" w:rsidRPr="002F7BED" w:rsidRDefault="00373B54" w:rsidP="003F03D3">
      <w:pPr>
        <w:rPr>
          <w:rFonts w:cstheme="minorHAnsi"/>
          <w:b/>
        </w:rPr>
      </w:pPr>
    </w:p>
    <w:p w14:paraId="5A41574D" w14:textId="77777777" w:rsidR="00373B54" w:rsidRPr="002F7BED" w:rsidRDefault="00373B54" w:rsidP="003F03D3">
      <w:pPr>
        <w:rPr>
          <w:rFonts w:cstheme="minorHAnsi"/>
          <w:b/>
        </w:rPr>
      </w:pPr>
    </w:p>
    <w:p w14:paraId="17BF184B" w14:textId="77777777" w:rsidR="00B50B65" w:rsidRPr="002F7BED" w:rsidRDefault="00B50B65" w:rsidP="003F03D3">
      <w:pPr>
        <w:rPr>
          <w:rFonts w:cstheme="minorHAnsi"/>
          <w:b/>
        </w:rPr>
      </w:pPr>
    </w:p>
    <w:p w14:paraId="1913A2BB" w14:textId="77777777" w:rsidR="00B50B65" w:rsidRPr="002F7BED" w:rsidRDefault="00B50B65" w:rsidP="003F03D3">
      <w:pPr>
        <w:rPr>
          <w:rFonts w:cstheme="minorHAnsi"/>
          <w:b/>
        </w:rPr>
      </w:pPr>
    </w:p>
    <w:p w14:paraId="21569D3A" w14:textId="77777777" w:rsidR="00B50B65" w:rsidRPr="002F7BED" w:rsidRDefault="00B50B65" w:rsidP="003F03D3">
      <w:pPr>
        <w:rPr>
          <w:rFonts w:cstheme="minorHAnsi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2"/>
        <w:gridCol w:w="5670"/>
      </w:tblGrid>
      <w:tr w:rsidR="00B50B65" w:rsidRPr="002F7BED" w14:paraId="6401FEFD" w14:textId="77777777" w:rsidTr="00E5168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2DA83E1" w14:textId="77777777" w:rsidR="00B50B65" w:rsidRPr="002F7BED" w:rsidRDefault="00B50B65" w:rsidP="00B50B65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br w:type="page"/>
            </w:r>
            <w:r w:rsidRPr="002F7BED">
              <w:rPr>
                <w:rStyle w:val="Gl"/>
                <w:rFonts w:cstheme="minorHAnsi"/>
              </w:rPr>
              <w:t xml:space="preserve"> Etkinlik Bilgileri</w:t>
            </w:r>
          </w:p>
        </w:tc>
      </w:tr>
      <w:tr w:rsidR="00B50B65" w:rsidRPr="002F7BED" w14:paraId="3C0D28F2" w14:textId="77777777" w:rsidTr="00E51684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02F37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A. Etkinliğin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01BC3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  <w:p w14:paraId="3575C5F5" w14:textId="77777777" w:rsidR="00B50B65" w:rsidRPr="002F7BED" w:rsidRDefault="003F4D39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KALP DİSEKSİYONU</w:t>
            </w:r>
          </w:p>
          <w:p w14:paraId="023811BD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B50B65" w:rsidRPr="002F7BED" w14:paraId="35FB11FB" w14:textId="77777777" w:rsidTr="00E51684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8A8FA" w14:textId="77777777" w:rsidR="002F7BED" w:rsidRPr="002F7BED" w:rsidRDefault="002F7BED" w:rsidP="002F7BED">
            <w:pPr>
              <w:rPr>
                <w:rStyle w:val="Gl"/>
                <w:rFonts w:cstheme="minorHAnsi"/>
              </w:rPr>
            </w:pPr>
          </w:p>
          <w:p w14:paraId="7BA76039" w14:textId="77777777" w:rsidR="00B50B65" w:rsidRPr="002F7BED" w:rsidRDefault="00B50B65" w:rsidP="002F7BED">
            <w:pPr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B. Etkinliğin Gerçekleştirildiği Yer</w:t>
            </w:r>
          </w:p>
          <w:p w14:paraId="5F237001" w14:textId="77777777" w:rsidR="00B50B65" w:rsidRPr="002F7BED" w:rsidRDefault="00B50B65" w:rsidP="002F7BED">
            <w:pPr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  <w:b w:val="0"/>
              </w:rPr>
              <w:t>(Etkinlik Tasarım Beceri Atölyesinde mi Yenilikçi Eğitim-Öğretim Ortamında mı gerçekleşti?)</w:t>
            </w:r>
          </w:p>
          <w:p w14:paraId="6D8CB598" w14:textId="77777777" w:rsidR="00B50B65" w:rsidRPr="002F7BED" w:rsidRDefault="00B50B65" w:rsidP="00B50B65">
            <w:pPr>
              <w:pStyle w:val="ListeParagraf"/>
              <w:spacing w:line="276" w:lineRule="auto"/>
              <w:jc w:val="both"/>
              <w:rPr>
                <w:rStyle w:val="Gl"/>
                <w:rFonts w:cstheme="minorHAnsi"/>
                <w:b w:val="0"/>
                <w:bCs w:val="0"/>
                <w:i/>
              </w:rPr>
            </w:pP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F8340" w14:textId="77777777" w:rsidR="00B50B65" w:rsidRPr="002F7BED" w:rsidRDefault="003F4D39" w:rsidP="00E51684">
            <w:pPr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 xml:space="preserve">TASARIM BECERİ </w:t>
            </w:r>
            <w:proofErr w:type="gramStart"/>
            <w:r>
              <w:rPr>
                <w:rStyle w:val="Gl"/>
                <w:rFonts w:cstheme="minorHAnsi"/>
                <w:b w:val="0"/>
              </w:rPr>
              <w:t>ATÖLYESİ(</w:t>
            </w:r>
            <w:proofErr w:type="gramEnd"/>
            <w:r>
              <w:rPr>
                <w:rStyle w:val="Gl"/>
                <w:rFonts w:cstheme="minorHAnsi"/>
                <w:b w:val="0"/>
              </w:rPr>
              <w:t>BİYOLOJİ LAB)</w:t>
            </w:r>
          </w:p>
        </w:tc>
      </w:tr>
      <w:tr w:rsidR="00B50B65" w:rsidRPr="002F7BED" w14:paraId="09790302" w14:textId="77777777" w:rsidTr="00391320">
        <w:trPr>
          <w:trHeight w:val="2918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D9AF4" w14:textId="77777777" w:rsidR="00B50B65" w:rsidRPr="002F7BED" w:rsidRDefault="002F7BED" w:rsidP="002F7BED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</w:rPr>
              <w:t xml:space="preserve">C. Etkinliğin </w:t>
            </w:r>
            <w:r w:rsidR="00B50B65" w:rsidRPr="002F7BED">
              <w:rPr>
                <w:rStyle w:val="Gl"/>
                <w:rFonts w:cstheme="minorHAnsi"/>
              </w:rPr>
              <w:t xml:space="preserve">Amacı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E7B7F" w14:textId="77777777" w:rsidR="00B50B65" w:rsidRPr="002F7BED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Öğrencilere memeli kalbinin yapısı ve çalışmasında etkili yapıları kavratmak.</w:t>
            </w:r>
          </w:p>
          <w:p w14:paraId="74B4B6E3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53D9170D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A563FD7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69DBE715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343CF183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210A031C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18261ED1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B50B65" w:rsidRPr="002F7BED" w14:paraId="730C0706" w14:textId="77777777" w:rsidTr="00E51684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5175B" w14:textId="77777777" w:rsidR="002F7BED" w:rsidRPr="002F7BED" w:rsidRDefault="002F7BED" w:rsidP="00E51684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</w:p>
          <w:p w14:paraId="610DB74D" w14:textId="77777777" w:rsidR="00B50B65" w:rsidRPr="002F7BED" w:rsidRDefault="00B50B65" w:rsidP="002F7BED">
            <w:pPr>
              <w:spacing w:before="100" w:beforeAutospacing="1" w:after="100" w:afterAutospacing="1"/>
              <w:rPr>
                <w:rStyle w:val="Gl"/>
                <w:rFonts w:cstheme="minorHAnsi"/>
                <w:b w:val="0"/>
                <w:bCs w:val="0"/>
              </w:rPr>
            </w:pPr>
            <w:r w:rsidRPr="002F7BED">
              <w:rPr>
                <w:rStyle w:val="Gl"/>
                <w:rFonts w:cstheme="minorHAnsi"/>
              </w:rPr>
              <w:t>D.</w:t>
            </w:r>
            <w:r w:rsidR="002F7BED">
              <w:rPr>
                <w:rStyle w:val="Gl"/>
                <w:rFonts w:cstheme="minorHAnsi"/>
              </w:rPr>
              <w:t xml:space="preserve"> Etkinliğin </w:t>
            </w:r>
            <w:r w:rsidRPr="002F7BED">
              <w:rPr>
                <w:rStyle w:val="Gl"/>
                <w:rFonts w:cstheme="minorHAnsi"/>
              </w:rPr>
              <w:t>Hedef Kitlesi</w:t>
            </w:r>
            <w:r w:rsidRPr="002F7BED">
              <w:rPr>
                <w:rFonts w:cstheme="minorHAnsi"/>
              </w:rPr>
              <w:t xml:space="preserve">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DFC7C" w14:textId="77777777" w:rsidR="00B50B65" w:rsidRPr="002F7BED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11.SINIF ÖĞRENCİLERİ</w:t>
            </w:r>
          </w:p>
        </w:tc>
      </w:tr>
      <w:tr w:rsidR="00B50B65" w:rsidRPr="002F7BED" w14:paraId="74CE3AE1" w14:textId="77777777" w:rsidTr="00E51684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65330" w14:textId="77777777" w:rsidR="00B50B65" w:rsidRPr="002F7BED" w:rsidRDefault="00B50B65" w:rsidP="00237A99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 xml:space="preserve">E. </w:t>
            </w:r>
            <w:r w:rsidR="00237A99">
              <w:rPr>
                <w:rStyle w:val="Gl"/>
                <w:rFonts w:cstheme="minorHAnsi"/>
              </w:rPr>
              <w:t>Etkinliğin Tarihi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22264" w14:textId="77777777" w:rsidR="00B50B65" w:rsidRPr="002F7BED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07.04.2022</w:t>
            </w:r>
          </w:p>
        </w:tc>
      </w:tr>
      <w:tr w:rsidR="00B50B65" w:rsidRPr="002F7BED" w14:paraId="674774B6" w14:textId="77777777" w:rsidTr="00E51684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5C0CD" w14:textId="77777777" w:rsidR="002F7BED" w:rsidRPr="002F7BED" w:rsidRDefault="002F7BED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14:paraId="25B24414" w14:textId="77777777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t xml:space="preserve">F. </w:t>
            </w:r>
            <w:r w:rsidR="00391320">
              <w:rPr>
                <w:rStyle w:val="Gl"/>
                <w:rFonts w:cstheme="minorHAnsi"/>
              </w:rPr>
              <w:t>Etkinliğin Özeti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A714E" w14:textId="77777777" w:rsidR="00B50B65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-11.Sınıflardan 30 öğrenci belirlendi.</w:t>
            </w:r>
          </w:p>
          <w:p w14:paraId="3709A676" w14:textId="77777777"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-Atölyemizi düzenledik.</w:t>
            </w:r>
          </w:p>
          <w:p w14:paraId="0843D0A4" w14:textId="77777777"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lastRenderedPageBreak/>
              <w:t>-Öğrenciler gruplara ayrıldı.</w:t>
            </w:r>
          </w:p>
          <w:p w14:paraId="2CA7D9E7" w14:textId="77777777"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</w:t>
            </w:r>
            <w:proofErr w:type="spellStart"/>
            <w:r>
              <w:rPr>
                <w:rStyle w:val="Gl"/>
                <w:rFonts w:cstheme="minorHAnsi"/>
                <w:b w:val="0"/>
              </w:rPr>
              <w:t>Diseksiyon</w:t>
            </w:r>
            <w:proofErr w:type="spellEnd"/>
            <w:r>
              <w:rPr>
                <w:rStyle w:val="Gl"/>
                <w:rFonts w:cstheme="minorHAnsi"/>
                <w:b w:val="0"/>
              </w:rPr>
              <w:t xml:space="preserve"> işlemi için malzemeleri </w:t>
            </w:r>
            <w:proofErr w:type="gramStart"/>
            <w:r>
              <w:rPr>
                <w:rStyle w:val="Gl"/>
                <w:rFonts w:cstheme="minorHAnsi"/>
                <w:b w:val="0"/>
              </w:rPr>
              <w:t>öğrencilerden  hazırlamalarını</w:t>
            </w:r>
            <w:proofErr w:type="gramEnd"/>
            <w:r>
              <w:rPr>
                <w:rStyle w:val="Gl"/>
                <w:rFonts w:cstheme="minorHAnsi"/>
                <w:b w:val="0"/>
              </w:rPr>
              <w:t xml:space="preserve"> istedik.</w:t>
            </w:r>
          </w:p>
          <w:p w14:paraId="3E5F40D8" w14:textId="77777777" w:rsidR="003F4D39" w:rsidRPr="002F7BED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-Derste işlenen kalp ile ilgili bölümleri memeli kalbi üzerinde belirlemelerini ve incelemelerini istedik.</w:t>
            </w:r>
          </w:p>
        </w:tc>
      </w:tr>
      <w:tr w:rsidR="00B50B65" w:rsidRPr="002F7BED" w14:paraId="3E0AF020" w14:textId="77777777" w:rsidTr="00391320">
        <w:trPr>
          <w:trHeight w:val="444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54694" w14:textId="77777777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lastRenderedPageBreak/>
              <w:t>G.</w:t>
            </w:r>
            <w:r w:rsidR="00391320" w:rsidRPr="002F7BED">
              <w:rPr>
                <w:rFonts w:cstheme="minorHAnsi"/>
                <w:b/>
              </w:rPr>
              <w:t xml:space="preserve"> </w:t>
            </w:r>
            <w:r w:rsidR="00391320">
              <w:rPr>
                <w:rFonts w:cstheme="minorHAnsi"/>
                <w:b/>
              </w:rPr>
              <w:t xml:space="preserve">Etkinliğin </w:t>
            </w:r>
            <w:r w:rsidR="00391320" w:rsidRPr="002F7BED">
              <w:rPr>
                <w:rFonts w:cstheme="minorHAnsi"/>
                <w:b/>
              </w:rPr>
              <w:t xml:space="preserve">Sonunda Elde Edilen Çıktılar ve Sonuçları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817B26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6F5E4368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0E4CEE7C" w14:textId="77777777" w:rsidR="00B50B65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-Öğrenciler merak ve heyecan içerisinde aynı zaman da uyumlu bir şekilde çalıştılar.</w:t>
            </w:r>
          </w:p>
          <w:p w14:paraId="3865CEB5" w14:textId="77777777"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-Deneysel becerilerini geliştirdiler.</w:t>
            </w:r>
          </w:p>
          <w:p w14:paraId="34B7D06B" w14:textId="77777777" w:rsidR="003F4D39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-Kalbin yapı ve çalışma sistemini görerek öğrendiler.</w:t>
            </w:r>
          </w:p>
          <w:p w14:paraId="0AC36A79" w14:textId="77777777" w:rsidR="003F4D39" w:rsidRPr="002F7BED" w:rsidRDefault="003F4D39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05D85005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56827BCC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66D432D9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75AFA4B1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6E4E0FC9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3C08B07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CA272DE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0F1D9B00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7DCFF523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2DFC2B03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B50B65" w:rsidRPr="002F7BED" w14:paraId="641ACAAA" w14:textId="77777777" w:rsidTr="00E51684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AD3E4" w14:textId="77777777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Fonts w:cstheme="minorHAnsi"/>
                <w:b/>
              </w:rPr>
              <w:lastRenderedPageBreak/>
              <w:t xml:space="preserve">H. </w:t>
            </w:r>
            <w:r w:rsidR="00391320" w:rsidRPr="002F7BED">
              <w:rPr>
                <w:rStyle w:val="Gl"/>
                <w:rFonts w:cstheme="minorHAnsi"/>
              </w:rPr>
              <w:t xml:space="preserve">Diğer </w:t>
            </w:r>
            <w:r w:rsidR="00391320" w:rsidRPr="00391320">
              <w:rPr>
                <w:rStyle w:val="Gl"/>
                <w:rFonts w:cstheme="minorHAnsi"/>
                <w:b w:val="0"/>
              </w:rPr>
              <w:t>(Eklemek istediğiniz afiş, fotoğraf, link vb. görselleri bu kısma ekleyiniz</w:t>
            </w:r>
            <w:r w:rsidR="00391320">
              <w:rPr>
                <w:rStyle w:val="Gl"/>
                <w:rFonts w:cstheme="minorHAnsi"/>
                <w:b w:val="0"/>
              </w:rPr>
              <w:t>.</w:t>
            </w:r>
            <w:r w:rsidR="00391320" w:rsidRPr="00391320">
              <w:rPr>
                <w:rStyle w:val="Gl"/>
                <w:rFonts w:cstheme="minorHAnsi"/>
                <w:b w:val="0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FAA9E" w14:textId="77777777" w:rsidR="00B50B65" w:rsidRDefault="000E07E6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 wp14:anchorId="2D05005B" wp14:editId="33EB6B5E">
                  <wp:extent cx="3475430" cy="2057400"/>
                  <wp:effectExtent l="0" t="0" r="0" b="0"/>
                  <wp:docPr id="2" name="Resim 2" descr="C:\Users\Gürcan\Desktop\f19f4fd2-e914-40b1-ba1b-50f71c6de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ürcan\Desktop\f19f4fd2-e914-40b1-ba1b-50f71c6de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942" cy="205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1529A" w14:textId="77777777" w:rsidR="000E07E6" w:rsidRPr="002F7BED" w:rsidRDefault="000E07E6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 wp14:anchorId="6982B37D" wp14:editId="562CA10B">
                  <wp:extent cx="3476625" cy="2295525"/>
                  <wp:effectExtent l="0" t="0" r="9525" b="9525"/>
                  <wp:docPr id="3" name="Resim 3" descr="C:\Users\Gürcan\Desktop\..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ürcan\Desktop\..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DDCB19" w14:textId="77777777" w:rsidR="00373B54" w:rsidRPr="00891BF6" w:rsidRDefault="00373B54" w:rsidP="003F03D3">
      <w:pPr>
        <w:rPr>
          <w:rFonts w:cstheme="minorHAnsi"/>
        </w:rPr>
      </w:pPr>
    </w:p>
    <w:p w14:paraId="41C57B23" w14:textId="77777777" w:rsidR="00373B54" w:rsidRPr="002F7BED" w:rsidRDefault="00373B54" w:rsidP="003F03D3">
      <w:pPr>
        <w:rPr>
          <w:rFonts w:cstheme="minorHAnsi"/>
          <w:b/>
        </w:rPr>
      </w:pPr>
    </w:p>
    <w:p w14:paraId="5011CDB3" w14:textId="77777777" w:rsidR="00373B54" w:rsidRPr="002F7BED" w:rsidRDefault="00373B54" w:rsidP="003F03D3">
      <w:pPr>
        <w:rPr>
          <w:rFonts w:cstheme="minorHAnsi"/>
          <w:b/>
        </w:rPr>
      </w:pPr>
    </w:p>
    <w:p w14:paraId="560D19A7" w14:textId="77777777" w:rsidR="00373B54" w:rsidRPr="002F7BED" w:rsidRDefault="00373B54" w:rsidP="003F03D3">
      <w:pPr>
        <w:rPr>
          <w:rFonts w:cstheme="minorHAnsi"/>
          <w:b/>
        </w:rPr>
      </w:pPr>
    </w:p>
    <w:p w14:paraId="4F9DFC66" w14:textId="77777777" w:rsidR="00373B54" w:rsidRPr="002F7BED" w:rsidRDefault="00373B54" w:rsidP="003F03D3">
      <w:pPr>
        <w:rPr>
          <w:rFonts w:cstheme="minorHAnsi"/>
          <w:b/>
        </w:rPr>
      </w:pPr>
    </w:p>
    <w:p w14:paraId="7AE8C1FF" w14:textId="77777777" w:rsidR="00373B54" w:rsidRPr="002F7BED" w:rsidRDefault="00373B54" w:rsidP="003F03D3">
      <w:pPr>
        <w:rPr>
          <w:rFonts w:cstheme="minorHAnsi"/>
          <w:b/>
        </w:rPr>
      </w:pPr>
    </w:p>
    <w:p w14:paraId="4E6757E2" w14:textId="77777777" w:rsidR="00373B54" w:rsidRPr="002F7BED" w:rsidRDefault="00373B54" w:rsidP="003F03D3">
      <w:pPr>
        <w:rPr>
          <w:rFonts w:cstheme="minorHAnsi"/>
          <w:b/>
        </w:rPr>
      </w:pPr>
    </w:p>
    <w:p w14:paraId="6DA369DE" w14:textId="77777777" w:rsidR="00373B54" w:rsidRPr="002F7BED" w:rsidRDefault="00373B54" w:rsidP="003F03D3">
      <w:pPr>
        <w:rPr>
          <w:rFonts w:cstheme="minorHAnsi"/>
          <w:b/>
        </w:rPr>
      </w:pPr>
    </w:p>
    <w:p w14:paraId="312151A6" w14:textId="77777777" w:rsidR="00373B54" w:rsidRPr="002F7BED" w:rsidRDefault="00373B54" w:rsidP="003F03D3">
      <w:pPr>
        <w:rPr>
          <w:rFonts w:cstheme="minorHAnsi"/>
          <w:b/>
        </w:rPr>
      </w:pPr>
    </w:p>
    <w:p w14:paraId="66462BA3" w14:textId="77777777" w:rsidR="00373B54" w:rsidRPr="002F7BED" w:rsidRDefault="00373B54" w:rsidP="003F03D3">
      <w:pPr>
        <w:rPr>
          <w:rFonts w:cstheme="minorHAnsi"/>
          <w:b/>
        </w:rPr>
      </w:pPr>
    </w:p>
    <w:sectPr w:rsidR="00373B54" w:rsidRPr="002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63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55C"/>
    <w:rsid w:val="00056996"/>
    <w:rsid w:val="000E07E6"/>
    <w:rsid w:val="000E5907"/>
    <w:rsid w:val="00237A99"/>
    <w:rsid w:val="002906E5"/>
    <w:rsid w:val="002B6C7B"/>
    <w:rsid w:val="002F7BED"/>
    <w:rsid w:val="003647A4"/>
    <w:rsid w:val="00373B54"/>
    <w:rsid w:val="00391320"/>
    <w:rsid w:val="003B58AF"/>
    <w:rsid w:val="003F03D3"/>
    <w:rsid w:val="003F4D39"/>
    <w:rsid w:val="004B4D08"/>
    <w:rsid w:val="004C19F5"/>
    <w:rsid w:val="005365BA"/>
    <w:rsid w:val="00583CD0"/>
    <w:rsid w:val="005D01D9"/>
    <w:rsid w:val="007505AD"/>
    <w:rsid w:val="00775A32"/>
    <w:rsid w:val="00804481"/>
    <w:rsid w:val="0080633C"/>
    <w:rsid w:val="00817361"/>
    <w:rsid w:val="00891BF6"/>
    <w:rsid w:val="008B776F"/>
    <w:rsid w:val="00914705"/>
    <w:rsid w:val="00973673"/>
    <w:rsid w:val="00A72317"/>
    <w:rsid w:val="00AA6DEC"/>
    <w:rsid w:val="00B50B65"/>
    <w:rsid w:val="00C3055C"/>
    <w:rsid w:val="00C61B22"/>
    <w:rsid w:val="00D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F420"/>
  <w15:docId w15:val="{A44356CC-EDD4-4731-8D9D-DBD1EFF1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775A32"/>
    <w:rPr>
      <w:b/>
      <w:bCs/>
    </w:rPr>
  </w:style>
  <w:style w:type="paragraph" w:styleId="ListeParagraf">
    <w:name w:val="List Paragraph"/>
    <w:basedOn w:val="Normal"/>
    <w:uiPriority w:val="34"/>
    <w:qFormat/>
    <w:rsid w:val="00B50B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burcu karadag</cp:lastModifiedBy>
  <cp:revision>33</cp:revision>
  <dcterms:created xsi:type="dcterms:W3CDTF">2022-03-07T22:43:00Z</dcterms:created>
  <dcterms:modified xsi:type="dcterms:W3CDTF">2022-06-05T13:28:00Z</dcterms:modified>
</cp:coreProperties>
</file>